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3" w:rsidRPr="00DA7EE3" w:rsidRDefault="00E14B74" w:rsidP="008F02B0">
      <w:pPr>
        <w:rPr>
          <w:rFonts w:ascii="Times New Roman" w:hAnsi="Times New Roman" w:cs="Times New Roman"/>
          <w:i w:val="0"/>
          <w:color w:val="4F6228" w:themeColor="accent3" w:themeShade="80"/>
          <w:sz w:val="40"/>
          <w:szCs w:val="40"/>
        </w:rPr>
      </w:pPr>
      <w:r w:rsidRPr="00E14B74">
        <w:rPr>
          <w:rFonts w:ascii="Times New Roman" w:hAnsi="Times New Roman" w:cs="Times New Roman"/>
          <w:b w:val="0"/>
          <w:i w:val="0"/>
          <w:noProof/>
          <w:color w:val="4F6228" w:themeColor="accent3" w:themeShade="8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9pt;margin-top:-48.4pt;width:179.85pt;height:162pt;z-index:-1" wrapcoords="-150 0 -150 21471 21600 21471 21600 0 -150 0">
            <v:imagedata r:id="rId4" o:title="logo2"/>
          </v:shape>
        </w:pict>
      </w:r>
      <w:r w:rsidR="008F02B0" w:rsidRPr="00DA7EE3">
        <w:rPr>
          <w:rFonts w:ascii="Times New Roman" w:hAnsi="Times New Roman" w:cs="Times New Roman"/>
          <w:i w:val="0"/>
          <w:color w:val="4F6228" w:themeColor="accent3" w:themeShade="80"/>
          <w:sz w:val="40"/>
          <w:szCs w:val="40"/>
        </w:rPr>
        <w:t xml:space="preserve">Rozvrh hodín </w:t>
      </w:r>
    </w:p>
    <w:p w:rsidR="00DA7EE3" w:rsidRDefault="00DA7EE3" w:rsidP="008F02B0">
      <w:pPr>
        <w:rPr>
          <w:rFonts w:ascii="Times New Roman" w:hAnsi="Times New Roman" w:cs="Times New Roman"/>
          <w:i w:val="0"/>
          <w:color w:val="993366"/>
          <w:sz w:val="40"/>
          <w:szCs w:val="40"/>
        </w:rPr>
      </w:pPr>
    </w:p>
    <w:p w:rsidR="008F02B0" w:rsidRPr="00DA7EE3" w:rsidRDefault="008F02B0" w:rsidP="008F02B0">
      <w:pPr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DA7EE3">
        <w:rPr>
          <w:rFonts w:ascii="Times New Roman" w:hAnsi="Times New Roman" w:cs="Times New Roman"/>
          <w:i w:val="0"/>
          <w:color w:val="FF0000"/>
          <w:sz w:val="40"/>
          <w:szCs w:val="40"/>
        </w:rPr>
        <w:t>CVČ SLNIEČKO</w:t>
      </w:r>
    </w:p>
    <w:p w:rsidR="008F02B0" w:rsidRPr="00DA7EE3" w:rsidRDefault="00325791" w:rsidP="008F02B0">
      <w:pPr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DA7EE3">
        <w:rPr>
          <w:rFonts w:ascii="Times New Roman" w:hAnsi="Times New Roman" w:cs="Times New Roman"/>
          <w:i w:val="0"/>
          <w:color w:val="FF0000"/>
          <w:sz w:val="40"/>
          <w:szCs w:val="40"/>
        </w:rPr>
        <w:t>2019/2020</w:t>
      </w:r>
    </w:p>
    <w:p w:rsidR="00DA7EE3" w:rsidRPr="00325791" w:rsidRDefault="00DA7EE3" w:rsidP="008F02B0">
      <w:pPr>
        <w:rPr>
          <w:rFonts w:ascii="Times New Roman" w:hAnsi="Times New Roman" w:cs="Times New Roman"/>
          <w:i w:val="0"/>
          <w:color w:val="993366"/>
          <w:sz w:val="40"/>
          <w:szCs w:val="40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Pondelok:</w:t>
      </w:r>
    </w:p>
    <w:p w:rsidR="0060162F" w:rsidRDefault="0060162F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14,00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16,00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Animátor - čitáreň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CVČ</w:t>
      </w:r>
    </w:p>
    <w:p w:rsidR="00325791" w:rsidRDefault="00325791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- 16,00 - Kameň, papier, nožnice I.- klubovňa CVČ</w:t>
      </w:r>
    </w:p>
    <w:p w:rsidR="00325791" w:rsidRPr="00325791" w:rsidRDefault="00325791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16,00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- 18,00 - Kameň, papier, nožnice II. - klubovňa CVČ </w:t>
      </w:r>
    </w:p>
    <w:p w:rsidR="00866A8C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16,30 -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8,00  -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Futbal I. 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987C88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ihrisko ŠK</w:t>
      </w:r>
    </w:p>
    <w:p w:rsidR="00325791" w:rsidRDefault="00325791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00 - 19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Disco</w:t>
      </w:r>
      <w:proofErr w:type="spellEnd"/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I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telocvičňa ZŠ Jarok</w:t>
      </w:r>
    </w:p>
    <w:p w:rsidR="006E6762" w:rsidRPr="00325791" w:rsidRDefault="006E6762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17,30 -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19,00 -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Futbal II. -ihrisko ŠK</w:t>
      </w:r>
    </w:p>
    <w:p w:rsidR="006E6762" w:rsidRPr="00325791" w:rsidRDefault="006E6762" w:rsidP="0032579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18,00 - 19,00 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WORKOUT - telocvičňa ZŠ V. Zálužie</w:t>
      </w:r>
    </w:p>
    <w:p w:rsidR="00325791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19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</w:t>
      </w:r>
      <w:r w:rsidR="0032579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,00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32579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Akrobatický tanec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–</w:t>
      </w:r>
      <w:r w:rsid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0B45AE">
        <w:rPr>
          <w:rFonts w:ascii="Times New Roman" w:hAnsi="Times New Roman" w:cs="Times New Roman"/>
          <w:b w:val="0"/>
          <w:i w:val="0"/>
          <w:sz w:val="36"/>
          <w:szCs w:val="36"/>
        </w:rPr>
        <w:t>telocvičňa ZŠ Jarok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Utorok:</w:t>
      </w:r>
    </w:p>
    <w:p w:rsidR="008F02B0" w:rsidRPr="00325791" w:rsidRDefault="008F02B0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4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,00 -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Tvorivé dielne</w:t>
      </w:r>
      <w:r w:rsidR="006E6762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klubovňa CVČ</w:t>
      </w:r>
    </w:p>
    <w:p w:rsidR="00E721AE" w:rsidRPr="00325791" w:rsidRDefault="006E676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14,00 - 16,00 </w:t>
      </w:r>
      <w:r w:rsidR="00280A2A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Malí umelci </w:t>
      </w:r>
      <w:r w:rsidR="00280A2A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malá sála SD</w:t>
      </w:r>
    </w:p>
    <w:p w:rsidR="003A0B8D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14,00 - 16,00 -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Hrnček var I. - kuchyňa SD</w:t>
      </w:r>
    </w:p>
    <w:p w:rsidR="00280A2A" w:rsidRPr="00325791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16,00 - 18,00 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Hrnček var II.- kuchyňa SD</w:t>
      </w:r>
    </w:p>
    <w:p w:rsidR="00AD2AE8" w:rsidRPr="00325791" w:rsidRDefault="00280A2A" w:rsidP="00AD2AE8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14,00 - 16,0</w:t>
      </w:r>
      <w:r w:rsidR="004A0AA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 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Disco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I. -tanečná sála CVČ</w:t>
      </w:r>
    </w:p>
    <w:p w:rsidR="00280A2A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16,00 - 17,00 - 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Akrobatický tanec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3A0B8D" w:rsidRPr="00325791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17,00 - 18,00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Prípravka CAT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walk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866A8C" w:rsidRDefault="00280A2A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18,00 -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</w:t>
      </w:r>
      <w:r w:rsidR="003A0B8D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,0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Scénický tanec II.- tanečná sála CVČ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Streda:</w:t>
      </w:r>
    </w:p>
    <w:p w:rsidR="00237B6B" w:rsidRPr="00325791" w:rsidRDefault="00237B6B" w:rsidP="00237B6B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4,00 -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Malý športovec I.,II.,III.-</w:t>
      </w:r>
      <w:r w:rsidR="00253D7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veľká sála SD      (bazén, klzisko)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podľa  športovej aktivity</w:t>
      </w:r>
    </w:p>
    <w:p w:rsidR="004D509A" w:rsidRPr="00325791" w:rsidRDefault="008F02B0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4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,00 - 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Scénický tanec 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866A8C" w:rsidRPr="00325791" w:rsidRDefault="002A4076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16,00 -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17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Kreatívny tanec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CVČ</w:t>
      </w:r>
    </w:p>
    <w:p w:rsidR="004A0AA1" w:rsidRPr="00325791" w:rsidRDefault="009D668F" w:rsidP="004A0AA1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6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,3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18,0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0 -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Futbal I. </w:t>
      </w:r>
      <w:r w:rsidR="004D509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- ihrisko ŠK</w:t>
      </w:r>
    </w:p>
    <w:p w:rsidR="009D668F" w:rsidRDefault="002A4076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17,00 -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4A0AA1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HIP- HOP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8E6E08" w:rsidRDefault="008E6E08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Mladý hasič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ihrisko za ZŠ V. Zálužie</w:t>
      </w:r>
    </w:p>
    <w:p w:rsidR="008E6E08" w:rsidRPr="00325791" w:rsidRDefault="008E6E08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WORKOUT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ZŠ V. Zálužie</w:t>
      </w:r>
    </w:p>
    <w:p w:rsidR="00592D0E" w:rsidRDefault="002A4076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19,00 -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20,00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Kreatívny tanec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8E6E0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>sála CVČ</w:t>
      </w:r>
    </w:p>
    <w:p w:rsidR="00DA7EE3" w:rsidRPr="00325791" w:rsidRDefault="00DA7EE3" w:rsidP="009D668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lastRenderedPageBreak/>
        <w:t>Štvrtok:</w:t>
      </w:r>
    </w:p>
    <w:p w:rsidR="00FD3597" w:rsidRDefault="009D668F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14,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00 - </w:t>
      </w:r>
      <w:r w:rsidR="006901A7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</w:t>
      </w:r>
      <w:r w:rsidR="00FD359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253D7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Turistický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 w:rsidR="00253D7D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malá sála 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>(okolie obce)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14,30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16,30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Malý cukrár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kuchyňa SD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15,00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Teenage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joga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zrkadlová sála C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15,00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malá sála SD</w:t>
      </w:r>
    </w:p>
    <w:p w:rsidR="00625B54" w:rsidRPr="00325791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17,00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-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 </w:t>
      </w:r>
    </w:p>
    <w:p w:rsidR="008F02B0" w:rsidRPr="00325791" w:rsidRDefault="002A4076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17,30 -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19,0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0 - 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Futbal 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II.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ihrisko ŠK</w:t>
      </w:r>
    </w:p>
    <w:p w:rsidR="00866A8C" w:rsidRDefault="00773E02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18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>,00 -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19</w:t>
      </w:r>
      <w:r w:rsidR="00592D0E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0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-</w:t>
      </w:r>
      <w:r w:rsidR="00866A8C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proofErr w:type="spellStart"/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>Workout</w:t>
      </w:r>
      <w:proofErr w:type="spellEnd"/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 w:rsidR="00625B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ŽŠ V. Zálužie</w:t>
      </w:r>
    </w:p>
    <w:p w:rsidR="00625B54" w:rsidRDefault="00625B54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20,00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Balet III. </w:t>
      </w:r>
      <w:r w:rsidR="002A407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-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CVČ</w:t>
      </w:r>
    </w:p>
    <w:p w:rsidR="00DA7EE3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8F02B0" w:rsidRPr="00325791" w:rsidRDefault="008F02B0" w:rsidP="008F02B0">
      <w:pPr>
        <w:rPr>
          <w:rFonts w:ascii="Times New Roman" w:hAnsi="Times New Roman" w:cs="Times New Roman"/>
          <w:i w:val="0"/>
          <w:color w:val="008000"/>
          <w:sz w:val="40"/>
          <w:szCs w:val="40"/>
        </w:rPr>
      </w:pPr>
      <w:r w:rsidRPr="00325791">
        <w:rPr>
          <w:rFonts w:ascii="Times New Roman" w:hAnsi="Times New Roman" w:cs="Times New Roman"/>
          <w:i w:val="0"/>
          <w:color w:val="008000"/>
          <w:sz w:val="40"/>
          <w:szCs w:val="40"/>
        </w:rPr>
        <w:t>Piatok:</w:t>
      </w:r>
    </w:p>
    <w:p w:rsidR="002609B4" w:rsidRPr="00325791" w:rsidRDefault="002A4076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15,0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0 - </w:t>
      </w:r>
      <w:r w:rsidR="00A24E3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17</w:t>
      </w:r>
      <w:r w:rsidR="00DA7EE3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,00 - Tanečný krúžok - </w:t>
      </w:r>
      <w:r w:rsidR="002609B4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tanečná sála </w:t>
      </w:r>
      <w:r w:rsidR="00A24E37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CVČ</w:t>
      </w:r>
    </w:p>
    <w:p w:rsidR="008F02B0" w:rsidRPr="00325791" w:rsidRDefault="00DA7EE3" w:rsidP="008F02B0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16,00 - 18,00  - Gymnastika I. - </w:t>
      </w:r>
      <w:r w:rsidR="008F02B0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>telocvičňa ZŠ</w:t>
      </w:r>
    </w:p>
    <w:p w:rsidR="001043F5" w:rsidRDefault="00DA7EE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18,00 - 20,00  -  Gymnastika II. - </w:t>
      </w:r>
      <w:r w:rsidR="00D05F8A"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telocvičňa ZŠ</w:t>
      </w:r>
    </w:p>
    <w:p w:rsidR="00DA7EE3" w:rsidRDefault="00DA7EE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DA7EE3" w:rsidRPr="00DA7EE3" w:rsidRDefault="00DA7EE3">
      <w:pPr>
        <w:rPr>
          <w:rFonts w:ascii="Times New Roman" w:hAnsi="Times New Roman" w:cs="Times New Roman"/>
          <w:i w:val="0"/>
          <w:color w:val="4F6228" w:themeColor="accent3" w:themeShade="80"/>
          <w:sz w:val="36"/>
          <w:szCs w:val="36"/>
        </w:rPr>
      </w:pPr>
      <w:r w:rsidRPr="00DA7EE3">
        <w:rPr>
          <w:rFonts w:ascii="Times New Roman" w:hAnsi="Times New Roman" w:cs="Times New Roman"/>
          <w:i w:val="0"/>
          <w:color w:val="4F6228" w:themeColor="accent3" w:themeShade="80"/>
          <w:sz w:val="36"/>
          <w:szCs w:val="36"/>
        </w:rPr>
        <w:t>Nedeľa :</w:t>
      </w:r>
    </w:p>
    <w:p w:rsidR="00DA7EE3" w:rsidRPr="00325791" w:rsidRDefault="00DA7EE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13,00 – 14,00 – </w:t>
      </w:r>
      <w:proofErr w:type="spellStart"/>
      <w:r>
        <w:rPr>
          <w:rFonts w:ascii="Times New Roman" w:hAnsi="Times New Roman" w:cs="Times New Roman"/>
          <w:b w:val="0"/>
          <w:i w:val="0"/>
          <w:sz w:val="36"/>
          <w:szCs w:val="36"/>
        </w:rPr>
        <w:t>Workout</w:t>
      </w:r>
      <w:proofErr w:type="spellEnd"/>
      <w:r>
        <w:rPr>
          <w:rFonts w:ascii="Times New Roman" w:hAnsi="Times New Roman" w:cs="Times New Roman"/>
          <w:b w:val="0"/>
          <w:i w:val="0"/>
          <w:sz w:val="36"/>
          <w:szCs w:val="36"/>
        </w:rPr>
        <w:t>- telocvičňa ZŠ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71363" w:rsidRPr="00325791" w:rsidRDefault="0007136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71363" w:rsidRPr="00325791" w:rsidRDefault="00071363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1043F5" w:rsidRPr="00325791" w:rsidRDefault="001043F5">
      <w:pPr>
        <w:rPr>
          <w:rFonts w:ascii="Times New Roman" w:hAnsi="Times New Roman" w:cs="Times New Roman"/>
          <w:i w:val="0"/>
          <w:color w:val="993366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993366"/>
          <w:sz w:val="36"/>
          <w:szCs w:val="36"/>
        </w:rPr>
        <w:t>Režim v zimnom období pre futbalové krúžky: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1043F5" w:rsidRPr="00325791" w:rsidRDefault="0002628B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325791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podľa rozvrhu </w:t>
      </w:r>
      <w:r w:rsidR="00237B6B">
        <w:rPr>
          <w:rFonts w:ascii="Times New Roman" w:hAnsi="Times New Roman" w:cs="Times New Roman"/>
          <w:b w:val="0"/>
          <w:i w:val="0"/>
          <w:sz w:val="36"/>
          <w:szCs w:val="36"/>
        </w:rPr>
        <w:t>telocvične  ZŠ</w:t>
      </w:r>
    </w:p>
    <w:p w:rsidR="001043F5" w:rsidRPr="00325791" w:rsidRDefault="001043F5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D7D1F" w:rsidRPr="00325791" w:rsidRDefault="000D7D1F">
      <w:pPr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0D7D1F" w:rsidRPr="00325791" w:rsidRDefault="000D7D1F">
      <w:pPr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K</w:t>
      </w:r>
      <w:r w:rsidR="00237B6B">
        <w:rPr>
          <w:rFonts w:ascii="Times New Roman" w:hAnsi="Times New Roman" w:cs="Times New Roman"/>
          <w:i w:val="0"/>
          <w:color w:val="FF0000"/>
          <w:sz w:val="36"/>
          <w:szCs w:val="36"/>
        </w:rPr>
        <w:t>rúžková činnosť začína 1.10.2019</w:t>
      </w: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.</w:t>
      </w:r>
    </w:p>
    <w:p w:rsidR="00B006F9" w:rsidRPr="00325791" w:rsidRDefault="00B006F9">
      <w:pPr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FF0000"/>
          <w:sz w:val="36"/>
          <w:szCs w:val="36"/>
        </w:rPr>
        <w:t>......................................................</w:t>
      </w:r>
      <w:r w:rsidR="00237B6B">
        <w:rPr>
          <w:rFonts w:ascii="Times New Roman" w:hAnsi="Times New Roman" w:cs="Times New Roman"/>
          <w:i w:val="0"/>
          <w:color w:val="FF0000"/>
          <w:sz w:val="36"/>
          <w:szCs w:val="36"/>
        </w:rPr>
        <w:t>..........</w:t>
      </w:r>
    </w:p>
    <w:p w:rsidR="006E49F2" w:rsidRPr="00325791" w:rsidRDefault="006E49F2">
      <w:pPr>
        <w:rPr>
          <w:rFonts w:ascii="Times New Roman" w:hAnsi="Times New Roman" w:cs="Times New Roman"/>
          <w:i w:val="0"/>
          <w:color w:val="0000FF"/>
          <w:sz w:val="36"/>
          <w:szCs w:val="36"/>
        </w:rPr>
      </w:pPr>
      <w:r w:rsidRPr="00325791">
        <w:rPr>
          <w:rFonts w:ascii="Times New Roman" w:hAnsi="Times New Roman" w:cs="Times New Roman"/>
          <w:i w:val="0"/>
          <w:color w:val="0000FF"/>
          <w:sz w:val="36"/>
          <w:szCs w:val="36"/>
        </w:rPr>
        <w:t xml:space="preserve"> </w:t>
      </w:r>
    </w:p>
    <w:sectPr w:rsidR="006E49F2" w:rsidRPr="00325791" w:rsidSect="0002628B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B0"/>
    <w:rsid w:val="0002628B"/>
    <w:rsid w:val="000412F9"/>
    <w:rsid w:val="000550DB"/>
    <w:rsid w:val="00071363"/>
    <w:rsid w:val="000A2D7C"/>
    <w:rsid w:val="000B45AE"/>
    <w:rsid w:val="000D7D1F"/>
    <w:rsid w:val="000E73D7"/>
    <w:rsid w:val="001043F5"/>
    <w:rsid w:val="001F2544"/>
    <w:rsid w:val="00216E3B"/>
    <w:rsid w:val="00237B6B"/>
    <w:rsid w:val="00253D7D"/>
    <w:rsid w:val="002609B4"/>
    <w:rsid w:val="00280A2A"/>
    <w:rsid w:val="002A4076"/>
    <w:rsid w:val="00325791"/>
    <w:rsid w:val="003A0B8D"/>
    <w:rsid w:val="0043307F"/>
    <w:rsid w:val="00452E5B"/>
    <w:rsid w:val="00464250"/>
    <w:rsid w:val="004A0AA1"/>
    <w:rsid w:val="004D509A"/>
    <w:rsid w:val="00592D0E"/>
    <w:rsid w:val="005C2F23"/>
    <w:rsid w:val="005F0592"/>
    <w:rsid w:val="005F3E45"/>
    <w:rsid w:val="0060162F"/>
    <w:rsid w:val="006034B2"/>
    <w:rsid w:val="00625B54"/>
    <w:rsid w:val="006901A7"/>
    <w:rsid w:val="006A3F15"/>
    <w:rsid w:val="006E49F2"/>
    <w:rsid w:val="006E6762"/>
    <w:rsid w:val="00723232"/>
    <w:rsid w:val="00773E02"/>
    <w:rsid w:val="00866A8C"/>
    <w:rsid w:val="008E6E08"/>
    <w:rsid w:val="008F02B0"/>
    <w:rsid w:val="00905B60"/>
    <w:rsid w:val="0095105B"/>
    <w:rsid w:val="00980B5F"/>
    <w:rsid w:val="00987C88"/>
    <w:rsid w:val="009B24A6"/>
    <w:rsid w:val="009D668F"/>
    <w:rsid w:val="009F3092"/>
    <w:rsid w:val="00A24E37"/>
    <w:rsid w:val="00AD2AE8"/>
    <w:rsid w:val="00B006F9"/>
    <w:rsid w:val="00B158DB"/>
    <w:rsid w:val="00B668C4"/>
    <w:rsid w:val="00CF68CE"/>
    <w:rsid w:val="00D05F8A"/>
    <w:rsid w:val="00DA7EE3"/>
    <w:rsid w:val="00DD0553"/>
    <w:rsid w:val="00DD7368"/>
    <w:rsid w:val="00E122FF"/>
    <w:rsid w:val="00E14B74"/>
    <w:rsid w:val="00E721AE"/>
    <w:rsid w:val="00F93692"/>
    <w:rsid w:val="00FB101C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02B0"/>
    <w:rPr>
      <w:rFonts w:ascii="Helvetica" w:hAnsi="Helvetica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2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Rozvrh hodín</vt:lpstr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hodín</dc:title>
  <dc:creator>User</dc:creator>
  <cp:lastModifiedBy>user</cp:lastModifiedBy>
  <cp:revision>6</cp:revision>
  <cp:lastPrinted>2019-09-25T11:31:00Z</cp:lastPrinted>
  <dcterms:created xsi:type="dcterms:W3CDTF">2019-09-25T10:59:00Z</dcterms:created>
  <dcterms:modified xsi:type="dcterms:W3CDTF">2019-09-30T13:25:00Z</dcterms:modified>
</cp:coreProperties>
</file>